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анкетирования </w:t>
      </w:r>
      <w:proofErr w:type="gramStart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E64BD" w:rsidRDefault="004E64BD" w:rsidP="004E64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AD30F0" w:rsidRPr="00AD30F0">
        <w:rPr>
          <w:rFonts w:ascii="Times New Roman" w:eastAsia="Calibri" w:hAnsi="Times New Roman" w:cs="Times New Roman"/>
          <w:sz w:val="24"/>
          <w:szCs w:val="24"/>
        </w:rPr>
        <w:t>3</w:t>
      </w:r>
      <w:r w:rsidR="000D15BB">
        <w:rPr>
          <w:rFonts w:ascii="Times New Roman" w:eastAsia="Calibri" w:hAnsi="Times New Roman" w:cs="Times New Roman"/>
          <w:sz w:val="24"/>
          <w:szCs w:val="24"/>
        </w:rPr>
        <w:t>3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обучающихся, что составило </w:t>
      </w:r>
      <w:r w:rsidR="003D1559">
        <w:rPr>
          <w:rFonts w:ascii="Times New Roman" w:eastAsia="Calibri" w:hAnsi="Times New Roman" w:cs="Times New Roman"/>
          <w:sz w:val="24"/>
          <w:szCs w:val="24"/>
        </w:rPr>
        <w:t>9</w:t>
      </w:r>
      <w:r w:rsidR="00AD30F0" w:rsidRPr="00AD30F0">
        <w:rPr>
          <w:rFonts w:ascii="Times New Roman" w:eastAsia="Calibri" w:hAnsi="Times New Roman" w:cs="Times New Roman"/>
          <w:sz w:val="24"/>
          <w:szCs w:val="24"/>
        </w:rPr>
        <w:t>4</w:t>
      </w:r>
      <w:r w:rsidR="006A1155">
        <w:rPr>
          <w:rFonts w:ascii="Times New Roman" w:eastAsia="Calibri" w:hAnsi="Times New Roman" w:cs="Times New Roman"/>
          <w:sz w:val="24"/>
          <w:szCs w:val="24"/>
        </w:rPr>
        <w:t>,3</w:t>
      </w:r>
      <w:r w:rsidR="003D1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64">
        <w:rPr>
          <w:rFonts w:ascii="Times New Roman" w:eastAsia="Calibri" w:hAnsi="Times New Roman" w:cs="Times New Roman"/>
          <w:sz w:val="24"/>
          <w:szCs w:val="24"/>
        </w:rPr>
        <w:t>% от количества обучающихся по О</w:t>
      </w:r>
      <w:r w:rsidR="00AD30F0">
        <w:rPr>
          <w:rFonts w:ascii="Times New Roman" w:eastAsia="Calibri" w:hAnsi="Times New Roman" w:cs="Times New Roman"/>
          <w:sz w:val="24"/>
          <w:szCs w:val="24"/>
        </w:rPr>
        <w:t>П</w:t>
      </w:r>
      <w:r w:rsidRPr="00B06964">
        <w:rPr>
          <w:rFonts w:ascii="Times New Roman" w:eastAsia="Calibri" w:hAnsi="Times New Roman" w:cs="Times New Roman"/>
          <w:sz w:val="24"/>
          <w:szCs w:val="24"/>
        </w:rPr>
        <w:t>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511">
        <w:rPr>
          <w:rFonts w:ascii="Times New Roman" w:eastAsia="Calibri" w:hAnsi="Times New Roman" w:cs="Times New Roman"/>
          <w:sz w:val="24"/>
          <w:szCs w:val="24"/>
        </w:rPr>
        <w:t>4</w:t>
      </w:r>
      <w:r w:rsidR="00AD30F0">
        <w:rPr>
          <w:rFonts w:ascii="Times New Roman" w:eastAsia="Calibri" w:hAnsi="Times New Roman" w:cs="Times New Roman"/>
          <w:sz w:val="24"/>
          <w:szCs w:val="24"/>
        </w:rPr>
        <w:t>1</w:t>
      </w:r>
      <w:r w:rsidR="00C92511">
        <w:rPr>
          <w:rFonts w:ascii="Times New Roman" w:eastAsia="Calibri" w:hAnsi="Times New Roman" w:cs="Times New Roman"/>
          <w:sz w:val="24"/>
          <w:szCs w:val="24"/>
        </w:rPr>
        <w:t>.03.0</w:t>
      </w:r>
      <w:r w:rsidR="00AD30F0">
        <w:rPr>
          <w:rFonts w:ascii="Times New Roman" w:eastAsia="Calibri" w:hAnsi="Times New Roman" w:cs="Times New Roman"/>
          <w:sz w:val="24"/>
          <w:szCs w:val="24"/>
        </w:rPr>
        <w:t>4</w:t>
      </w:r>
      <w:r w:rsidR="00C9251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D30F0">
        <w:rPr>
          <w:rFonts w:ascii="Times New Roman" w:eastAsia="Calibri" w:hAnsi="Times New Roman" w:cs="Times New Roman"/>
          <w:sz w:val="24"/>
          <w:szCs w:val="24"/>
        </w:rPr>
        <w:t>Политология</w:t>
      </w:r>
      <w:r w:rsidR="00C92511">
        <w:rPr>
          <w:rFonts w:ascii="Times New Roman" w:eastAsia="Calibri" w:hAnsi="Times New Roman" w:cs="Times New Roman"/>
          <w:sz w:val="24"/>
          <w:szCs w:val="24"/>
        </w:rPr>
        <w:t>», профиль «</w:t>
      </w:r>
      <w:r w:rsidR="006A1155">
        <w:rPr>
          <w:rFonts w:ascii="Times New Roman" w:eastAsia="Calibri" w:hAnsi="Times New Roman" w:cs="Times New Roman"/>
          <w:sz w:val="24"/>
          <w:szCs w:val="24"/>
        </w:rPr>
        <w:t>Государственная политика и управление</w:t>
      </w:r>
      <w:bookmarkStart w:id="6" w:name="_GoBack"/>
      <w:bookmarkEnd w:id="6"/>
      <w:r w:rsidR="00C9251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E64BD" w:rsidRPr="00B06964" w:rsidRDefault="004E64BD" w:rsidP="004E64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/>
      </w:tblPr>
      <w:tblGrid>
        <w:gridCol w:w="605"/>
        <w:gridCol w:w="4730"/>
        <w:gridCol w:w="1832"/>
        <w:gridCol w:w="2404"/>
      </w:tblGrid>
      <w:tr w:rsidR="004E64BD" w:rsidRPr="00B06964" w:rsidTr="004A5207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Результаты анкетирования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обучающихся</w:t>
            </w:r>
            <w:proofErr w:type="gramEnd"/>
          </w:p>
        </w:tc>
      </w:tr>
      <w:tr w:rsidR="004E64BD" w:rsidRPr="00B06964" w:rsidTr="004A5207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обучающимся</w:t>
            </w:r>
            <w:proofErr w:type="gramEnd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</w:p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4BD" w:rsidRPr="00B06964" w:rsidRDefault="004E64BD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3D1559" w:rsidP="00AD30F0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AD30F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AD30F0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AD30F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92511" w:rsidP="00AD30F0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AD30F0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D30F0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F0766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82</w:t>
            </w:r>
            <w:r w:rsidR="001D4BD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средний балл</w:t>
            </w:r>
          </w:p>
          <w:p w:rsidR="004E64BD" w:rsidRPr="00B06964" w:rsidRDefault="003D1559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12,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3D155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0B5DA4" w:rsidP="001D4BD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1D4BD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82%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D4BD9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84%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B06964" w:rsidRDefault="00F0766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85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,5</w:t>
            </w:r>
            <w:r w:rsidR="00955C13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F0766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94</w:t>
            </w:r>
            <w:r w:rsidR="006E4BA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есть сеть Интернет как внутри ОО, так и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вне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ее</w:t>
            </w:r>
            <w:proofErr w:type="gram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lastRenderedPageBreak/>
              <w:t>4,2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84%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6E4BA4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25502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25502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25502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F07664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87</w:t>
            </w:r>
            <w:r w:rsidR="00B25502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25502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25502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84%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B06964" w:rsidRDefault="00B25502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5F3EAE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87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,2</w:t>
            </w:r>
            <w:r w:rsidR="00B1362E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B102D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  <w:r w:rsidR="00B102D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B06964" w:rsidRDefault="00C375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13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7,3</w:t>
            </w:r>
            <w:r w:rsidR="00A759E7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C375D6" w:rsidP="00F0766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F076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102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C3CCC" w:rsidP="00B102D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B102D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и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102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C3CCC" w:rsidP="00B102D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  <w:r w:rsidR="00B102D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102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C3CCC" w:rsidP="00B102D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</w:t>
            </w:r>
            <w:r w:rsidR="00B102D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102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1C3CCC" w:rsidP="00B102D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B102D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4E64BD" w:rsidRPr="00B06964" w:rsidTr="004A5207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4A5207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4E64BD" w:rsidRPr="00B06964" w:rsidRDefault="001C3CCC" w:rsidP="00B102D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B102D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B102D6" w:rsidP="004A5207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90</w:t>
            </w:r>
            <w:r w:rsidR="00272803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%</w:t>
            </w:r>
          </w:p>
        </w:tc>
      </w:tr>
    </w:tbl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737289" w:rsidRDefault="00737289"/>
    <w:sectPr w:rsidR="00737289" w:rsidSect="00CE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DD" w:rsidRDefault="006A29DD" w:rsidP="00083081">
      <w:pPr>
        <w:spacing w:after="0" w:line="240" w:lineRule="auto"/>
      </w:pPr>
      <w:r>
        <w:separator/>
      </w:r>
    </w:p>
  </w:endnote>
  <w:endnote w:type="continuationSeparator" w:id="0">
    <w:p w:rsidR="006A29DD" w:rsidRDefault="006A29DD" w:rsidP="0008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DD" w:rsidRDefault="006A29DD" w:rsidP="00083081">
      <w:pPr>
        <w:spacing w:after="0" w:line="240" w:lineRule="auto"/>
      </w:pPr>
      <w:r>
        <w:separator/>
      </w:r>
    </w:p>
  </w:footnote>
  <w:footnote w:type="continuationSeparator" w:id="0">
    <w:p w:rsidR="006A29DD" w:rsidRDefault="006A29DD" w:rsidP="0008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D8"/>
    <w:multiLevelType w:val="hybridMultilevel"/>
    <w:tmpl w:val="F93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E07"/>
    <w:multiLevelType w:val="hybridMultilevel"/>
    <w:tmpl w:val="3842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2A0A2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E69"/>
    <w:multiLevelType w:val="hybridMultilevel"/>
    <w:tmpl w:val="CD189302"/>
    <w:lvl w:ilvl="0" w:tplc="5B228B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4BFA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3EAB"/>
    <w:multiLevelType w:val="hybridMultilevel"/>
    <w:tmpl w:val="DFC07C58"/>
    <w:lvl w:ilvl="0" w:tplc="CDE665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6397"/>
    <w:multiLevelType w:val="hybridMultilevel"/>
    <w:tmpl w:val="539A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657F8"/>
    <w:multiLevelType w:val="multilevel"/>
    <w:tmpl w:val="0A8E2B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93C2987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FD1"/>
    <w:multiLevelType w:val="hybridMultilevel"/>
    <w:tmpl w:val="7236167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31402F7A"/>
    <w:multiLevelType w:val="hybridMultilevel"/>
    <w:tmpl w:val="0D8A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77CC5"/>
    <w:multiLevelType w:val="hybridMultilevel"/>
    <w:tmpl w:val="7DAA78C8"/>
    <w:lvl w:ilvl="0" w:tplc="9F30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47B"/>
    <w:multiLevelType w:val="hybridMultilevel"/>
    <w:tmpl w:val="ECB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D1A50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21717"/>
    <w:multiLevelType w:val="hybridMultilevel"/>
    <w:tmpl w:val="2A1A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5994"/>
    <w:multiLevelType w:val="hybridMultilevel"/>
    <w:tmpl w:val="B2BE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C709C"/>
    <w:multiLevelType w:val="hybridMultilevel"/>
    <w:tmpl w:val="6B6C856E"/>
    <w:lvl w:ilvl="0" w:tplc="9684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7D73"/>
    <w:multiLevelType w:val="hybridMultilevel"/>
    <w:tmpl w:val="1B6C6926"/>
    <w:lvl w:ilvl="0" w:tplc="D9A07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A6582"/>
    <w:multiLevelType w:val="hybridMultilevel"/>
    <w:tmpl w:val="6AB6667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DC82C0F"/>
    <w:multiLevelType w:val="hybridMultilevel"/>
    <w:tmpl w:val="1004BFE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4FBF08CB"/>
    <w:multiLevelType w:val="hybridMultilevel"/>
    <w:tmpl w:val="C6041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2DFB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E4106"/>
    <w:multiLevelType w:val="hybridMultilevel"/>
    <w:tmpl w:val="41CC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86B60"/>
    <w:multiLevelType w:val="hybridMultilevel"/>
    <w:tmpl w:val="CF8E26A4"/>
    <w:lvl w:ilvl="0" w:tplc="0F14A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44673"/>
    <w:multiLevelType w:val="hybridMultilevel"/>
    <w:tmpl w:val="723A9C0A"/>
    <w:lvl w:ilvl="0" w:tplc="14985B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D4284"/>
    <w:multiLevelType w:val="hybridMultilevel"/>
    <w:tmpl w:val="0F72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6FB9"/>
    <w:multiLevelType w:val="hybridMultilevel"/>
    <w:tmpl w:val="8E32A77A"/>
    <w:lvl w:ilvl="0" w:tplc="5E8E04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458F2"/>
    <w:multiLevelType w:val="hybridMultilevel"/>
    <w:tmpl w:val="9A2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469A4"/>
    <w:multiLevelType w:val="hybridMultilevel"/>
    <w:tmpl w:val="C844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E4EB5"/>
    <w:multiLevelType w:val="multilevel"/>
    <w:tmpl w:val="52B8E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29"/>
  </w:num>
  <w:num w:numId="8">
    <w:abstractNumId w:val="15"/>
  </w:num>
  <w:num w:numId="9">
    <w:abstractNumId w:val="27"/>
  </w:num>
  <w:num w:numId="10">
    <w:abstractNumId w:val="22"/>
  </w:num>
  <w:num w:numId="11">
    <w:abstractNumId w:val="24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10"/>
  </w:num>
  <w:num w:numId="17">
    <w:abstractNumId w:val="16"/>
  </w:num>
  <w:num w:numId="18">
    <w:abstractNumId w:val="4"/>
  </w:num>
  <w:num w:numId="19">
    <w:abstractNumId w:val="11"/>
  </w:num>
  <w:num w:numId="20">
    <w:abstractNumId w:val="18"/>
  </w:num>
  <w:num w:numId="21">
    <w:abstractNumId w:val="21"/>
  </w:num>
  <w:num w:numId="22">
    <w:abstractNumId w:val="3"/>
  </w:num>
  <w:num w:numId="23">
    <w:abstractNumId w:val="20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23"/>
  </w:num>
  <w:num w:numId="29">
    <w:abstractNumId w:val="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FD0"/>
    <w:rsid w:val="00026C48"/>
    <w:rsid w:val="000361EE"/>
    <w:rsid w:val="00060FD0"/>
    <w:rsid w:val="00081BE2"/>
    <w:rsid w:val="00083081"/>
    <w:rsid w:val="000B5DA4"/>
    <w:rsid w:val="000C1ABF"/>
    <w:rsid w:val="000D15BB"/>
    <w:rsid w:val="001673AD"/>
    <w:rsid w:val="00180449"/>
    <w:rsid w:val="001A2CC4"/>
    <w:rsid w:val="001C3CCC"/>
    <w:rsid w:val="001D4BD9"/>
    <w:rsid w:val="00272803"/>
    <w:rsid w:val="0028245B"/>
    <w:rsid w:val="002A6CB8"/>
    <w:rsid w:val="0031443C"/>
    <w:rsid w:val="003A4EE6"/>
    <w:rsid w:val="003D1559"/>
    <w:rsid w:val="003E11D4"/>
    <w:rsid w:val="003F523A"/>
    <w:rsid w:val="00411369"/>
    <w:rsid w:val="00442FAF"/>
    <w:rsid w:val="004A33AF"/>
    <w:rsid w:val="004E64BD"/>
    <w:rsid w:val="005822C6"/>
    <w:rsid w:val="00584B0E"/>
    <w:rsid w:val="005F3EAE"/>
    <w:rsid w:val="0062487F"/>
    <w:rsid w:val="00655CB3"/>
    <w:rsid w:val="00675B70"/>
    <w:rsid w:val="006A1155"/>
    <w:rsid w:val="006A29DD"/>
    <w:rsid w:val="006E4BA4"/>
    <w:rsid w:val="006F21A5"/>
    <w:rsid w:val="007350DD"/>
    <w:rsid w:val="00737289"/>
    <w:rsid w:val="007C4B16"/>
    <w:rsid w:val="00817244"/>
    <w:rsid w:val="00842D07"/>
    <w:rsid w:val="00877138"/>
    <w:rsid w:val="008778E8"/>
    <w:rsid w:val="008C1D64"/>
    <w:rsid w:val="00942811"/>
    <w:rsid w:val="00955C13"/>
    <w:rsid w:val="009E3072"/>
    <w:rsid w:val="00A00412"/>
    <w:rsid w:val="00A324B4"/>
    <w:rsid w:val="00A759E7"/>
    <w:rsid w:val="00A92CA9"/>
    <w:rsid w:val="00AD30F0"/>
    <w:rsid w:val="00B06964"/>
    <w:rsid w:val="00B102D6"/>
    <w:rsid w:val="00B1362E"/>
    <w:rsid w:val="00B14402"/>
    <w:rsid w:val="00B25502"/>
    <w:rsid w:val="00B511EE"/>
    <w:rsid w:val="00BB5DEF"/>
    <w:rsid w:val="00C05301"/>
    <w:rsid w:val="00C375D6"/>
    <w:rsid w:val="00C92511"/>
    <w:rsid w:val="00CA6282"/>
    <w:rsid w:val="00CE3F2B"/>
    <w:rsid w:val="00CE629B"/>
    <w:rsid w:val="00DA3602"/>
    <w:rsid w:val="00E06250"/>
    <w:rsid w:val="00E6633A"/>
    <w:rsid w:val="00E80F30"/>
    <w:rsid w:val="00ED3C84"/>
    <w:rsid w:val="00F07664"/>
    <w:rsid w:val="00F3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4"/>
    <w:uiPriority w:val="99"/>
    <w:unhideWhenUsed/>
    <w:rsid w:val="000830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3"/>
    <w:uiPriority w:val="99"/>
    <w:rsid w:val="00083081"/>
    <w:rPr>
      <w:sz w:val="20"/>
      <w:szCs w:val="20"/>
    </w:rPr>
  </w:style>
  <w:style w:type="character" w:styleId="a5">
    <w:name w:val="footnote reference"/>
    <w:aliases w:val="AЗнак сноски зел"/>
    <w:uiPriority w:val="99"/>
    <w:unhideWhenUsed/>
    <w:rsid w:val="00083081"/>
    <w:rPr>
      <w:vertAlign w:val="superscript"/>
    </w:rPr>
  </w:style>
  <w:style w:type="table" w:customStyle="1" w:styleId="517">
    <w:name w:val="Сетка таблицы517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6"/>
    <w:uiPriority w:val="59"/>
    <w:rsid w:val="0062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2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Ушаковы</cp:lastModifiedBy>
  <cp:revision>2</cp:revision>
  <dcterms:created xsi:type="dcterms:W3CDTF">2021-01-22T09:02:00Z</dcterms:created>
  <dcterms:modified xsi:type="dcterms:W3CDTF">2021-01-22T09:02:00Z</dcterms:modified>
</cp:coreProperties>
</file>